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22" w:rsidRPr="00A46FD9" w:rsidRDefault="00706D37" w:rsidP="00E50422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bookmarkStart w:id="0" w:name="_GoBack"/>
      <w:r w:rsidR="00BC3CF3" w:rsidRPr="00BC3CF3">
        <w:rPr>
          <w:rFonts w:ascii="Arial" w:hAnsi="Arial" w:cs="Arial"/>
          <w:b/>
          <w:bCs/>
          <w:sz w:val="28"/>
          <w:szCs w:val="28"/>
        </w:rPr>
        <w:t xml:space="preserve">Leistungsbewertung </w:t>
      </w:r>
      <w:r w:rsidR="00E50422">
        <w:rPr>
          <w:rFonts w:ascii="Arial" w:hAnsi="Arial" w:cs="Arial"/>
          <w:b/>
          <w:bCs/>
          <w:sz w:val="28"/>
          <w:szCs w:val="28"/>
        </w:rPr>
        <w:t>Deutsch, Klasse 7 - 9</w:t>
      </w:r>
    </w:p>
    <w:bookmarkEnd w:id="0"/>
    <w:p w:rsidR="00706D37" w:rsidRPr="00A46FD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06D37" w:rsidRDefault="00317A6C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Festlegung der Inhalte des Deutschunterrichts und Aufteilung der Inhalte auf die Klassenstufen 7, 8 und 9.</w:t>
      </w:r>
    </w:p>
    <w:p w:rsidR="00317A6C" w:rsidRPr="005C4C54" w:rsidRDefault="00317A6C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Einheitliche Bewertungsraster und –kriterien zur Leistungsbeurteilung mit möglichen Richtlinien zur Bewertung von Rechtschreib- und Grammatikfehlern in Relation zur Anzahl der geschriebenen Wörter.</w:t>
      </w:r>
      <w:r w:rsidR="004D7A3E">
        <w:rPr>
          <w:rFonts w:ascii="Arial" w:hAnsi="Arial" w:cs="Arial"/>
          <w:sz w:val="24"/>
          <w:szCs w:val="24"/>
        </w:rPr>
        <w:t xml:space="preserve"> Klassenarbeitsvorschläge mit Bewertungsrastern werden eingestellt.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06D37" w:rsidRPr="005C4C54" w:rsidRDefault="00317A6C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 7 – 9, Fach Deutsch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706D37" w:rsidRPr="00564669" w:rsidRDefault="00564669" w:rsidP="0056466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s. Anlage Gewichtung der Leistungen schriftlich/mündlich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06D37" w:rsidRPr="00564669" w:rsidRDefault="00317A6C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DeutschlehrerIn der Klassen 7</w:t>
      </w:r>
      <w:r w:rsidR="00564669">
        <w:rPr>
          <w:rFonts w:ascii="Arial" w:hAnsi="Arial" w:cs="Arial"/>
          <w:b w:val="0"/>
          <w:bCs w:val="0"/>
          <w:sz w:val="24"/>
          <w:szCs w:val="24"/>
        </w:rPr>
        <w:t xml:space="preserve">, 8 und </w:t>
      </w:r>
      <w:r>
        <w:rPr>
          <w:rFonts w:ascii="Arial" w:hAnsi="Arial" w:cs="Arial"/>
          <w:b w:val="0"/>
          <w:bCs w:val="0"/>
          <w:sz w:val="24"/>
          <w:szCs w:val="24"/>
        </w:rPr>
        <w:t>9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  <w:r w:rsidR="00E504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06D37" w:rsidRDefault="00BF5526" w:rsidP="00A46FD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diverse </w:t>
      </w:r>
      <w:r w:rsidR="00564669">
        <w:rPr>
          <w:rFonts w:ascii="Arial" w:hAnsi="Arial" w:cs="Arial"/>
          <w:b w:val="0"/>
          <w:bCs w:val="0"/>
          <w:sz w:val="24"/>
          <w:szCs w:val="24"/>
        </w:rPr>
        <w:t>Beurteilungsraster Kl. 7</w:t>
      </w:r>
    </w:p>
    <w:p w:rsidR="00564669" w:rsidRDefault="00BF5526" w:rsidP="00A46FD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diverse </w:t>
      </w:r>
      <w:r w:rsidR="00564669">
        <w:rPr>
          <w:rFonts w:ascii="Arial" w:hAnsi="Arial" w:cs="Arial"/>
          <w:b w:val="0"/>
          <w:bCs w:val="0"/>
          <w:sz w:val="24"/>
          <w:szCs w:val="24"/>
        </w:rPr>
        <w:t>Beurteilungsraster Kl. 8</w:t>
      </w:r>
    </w:p>
    <w:p w:rsidR="00564669" w:rsidRDefault="00BF5526" w:rsidP="00A46FD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diverse </w:t>
      </w:r>
      <w:r w:rsidR="00564669">
        <w:rPr>
          <w:rFonts w:ascii="Arial" w:hAnsi="Arial" w:cs="Arial"/>
          <w:b w:val="0"/>
          <w:bCs w:val="0"/>
          <w:sz w:val="24"/>
          <w:szCs w:val="24"/>
        </w:rPr>
        <w:t>Beurteilungsraster kl. 9</w:t>
      </w:r>
    </w:p>
    <w:p w:rsidR="00564669" w:rsidRDefault="00564669" w:rsidP="00A46FD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Gewichtung schriftlich/mündlich</w:t>
      </w:r>
    </w:p>
    <w:p w:rsidR="00564669" w:rsidRDefault="00564669" w:rsidP="00A46FD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Rechtschreibfehler-Wörter-Verhältnis </w:t>
      </w:r>
      <w:r w:rsidR="00BF5526">
        <w:rPr>
          <w:rFonts w:ascii="Arial" w:hAnsi="Arial" w:cs="Arial"/>
          <w:b w:val="0"/>
          <w:bCs w:val="0"/>
          <w:sz w:val="24"/>
          <w:szCs w:val="24"/>
        </w:rPr>
        <w:t>/ Grammatik-Ausdruck-Wörterverhältnis Kl. 7</w:t>
      </w:r>
    </w:p>
    <w:p w:rsidR="00BF5526" w:rsidRDefault="00BF5526" w:rsidP="00BF552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Rechtschreibfehler-Wörter-Verhältnis / Grammatik-Ausdruck-Wörterverhältnis Kl. 8</w:t>
      </w:r>
    </w:p>
    <w:p w:rsidR="00BF5526" w:rsidRDefault="00BF5526" w:rsidP="00BF552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Rechtschreibfehler-Wörter-Verhältnis / Grammatik-Ausdruck-Wörterverhältnis Kl. 9</w:t>
      </w:r>
    </w:p>
    <w:p w:rsidR="00BF5526" w:rsidRDefault="00BF5526" w:rsidP="00BF5526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CC15F4" w:rsidRDefault="00BC3CF3" w:rsidP="00CC15F4">
      <w:pPr>
        <w:rPr>
          <w:rFonts w:cs="Arial"/>
        </w:rPr>
      </w:pPr>
      <w:hyperlink r:id="rId7" w:history="1">
        <w:r w:rsidR="00CC15F4">
          <w:rPr>
            <w:rStyle w:val="Hyperlink"/>
            <w:rFonts w:cs="Arial"/>
          </w:rPr>
          <w:t xml:space="preserve">Lehrer Tauschlaufwerk\Leistungsbeurteilung HFH-Schule\Klasse </w:t>
        </w:r>
        <w:r w:rsidR="00D17284">
          <w:rPr>
            <w:rStyle w:val="Hyperlink"/>
            <w:rFonts w:cs="Arial"/>
          </w:rPr>
          <w:t>9</w:t>
        </w:r>
        <w:r w:rsidR="00CC15F4">
          <w:rPr>
            <w:rStyle w:val="Hyperlink"/>
            <w:rFonts w:cs="Arial"/>
          </w:rPr>
          <w:t>\Deutsch\</w:t>
        </w:r>
      </w:hyperlink>
    </w:p>
    <w:p w:rsidR="00CC15F4" w:rsidRPr="00564669" w:rsidRDefault="00CC15F4" w:rsidP="00BF5526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CC15F4" w:rsidRPr="00564669" w:rsidSect="00A46FD9">
      <w:headerReference w:type="default" r:id="rId8"/>
      <w:footerReference w:type="default" r:id="rId9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D8" w:rsidRDefault="00726AD8">
      <w:r>
        <w:separator/>
      </w:r>
    </w:p>
  </w:endnote>
  <w:endnote w:type="continuationSeparator" w:id="0">
    <w:p w:rsidR="00726AD8" w:rsidRDefault="0072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69" w:rsidRPr="00B9776E" w:rsidRDefault="00B95DB2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="00564669"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564669" w:rsidRPr="00B9776E">
      <w:rPr>
        <w:rFonts w:cs="Arial"/>
        <w:noProof/>
        <w:sz w:val="16"/>
        <w:szCs w:val="16"/>
      </w:rPr>
      <w:t>T:\Lehrer Tauschlaufwerk\Schulhandbuch\Prozessbeschreibungen\Prozessbeschreibung Vorlage2012.docx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D8" w:rsidRDefault="00726AD8">
      <w:r>
        <w:separator/>
      </w:r>
    </w:p>
  </w:footnote>
  <w:footnote w:type="continuationSeparator" w:id="0">
    <w:p w:rsidR="00726AD8" w:rsidRDefault="0072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69" w:rsidRDefault="00564669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B95DB2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 w:rsidR="00B95DB2">
      <w:rPr>
        <w:rStyle w:val="Seitenzahl"/>
        <w:rFonts w:cs="Arial"/>
        <w:sz w:val="20"/>
        <w:szCs w:val="20"/>
      </w:rPr>
      <w:fldChar w:fldCharType="separate"/>
    </w:r>
    <w:r w:rsidR="00BC3CF3">
      <w:rPr>
        <w:rStyle w:val="Seitenzahl"/>
        <w:rFonts w:cs="Arial"/>
        <w:noProof/>
        <w:sz w:val="20"/>
        <w:szCs w:val="20"/>
      </w:rPr>
      <w:t>1</w:t>
    </w:r>
    <w:r w:rsidR="00B95DB2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 w:rsidR="00B95DB2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 w:rsidR="00B95DB2">
      <w:rPr>
        <w:rStyle w:val="Seitenzahl"/>
        <w:rFonts w:cs="Arial"/>
        <w:sz w:val="20"/>
        <w:szCs w:val="20"/>
      </w:rPr>
      <w:fldChar w:fldCharType="separate"/>
    </w:r>
    <w:r w:rsidR="00BC3CF3">
      <w:rPr>
        <w:rStyle w:val="Seitenzahl"/>
        <w:rFonts w:cs="Arial"/>
        <w:noProof/>
        <w:sz w:val="20"/>
        <w:szCs w:val="20"/>
      </w:rPr>
      <w:t>1</w:t>
    </w:r>
    <w:r w:rsidR="00B95DB2"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 w:rsidR="004D7A3E">
      <w:rPr>
        <w:rStyle w:val="Seitenzahl"/>
        <w:rFonts w:cs="Arial"/>
        <w:sz w:val="20"/>
        <w:szCs w:val="20"/>
      </w:rPr>
      <w:t>Ansprechpartner/innen:  Klenck</w:t>
    </w:r>
    <w:r>
      <w:rPr>
        <w:rStyle w:val="Seitenzahl"/>
        <w:rFonts w:cs="Arial"/>
        <w:sz w:val="20"/>
        <w:szCs w:val="20"/>
      </w:rPr>
      <w:t xml:space="preserve"> / Hannig</w:t>
    </w:r>
  </w:p>
  <w:p w:rsidR="00564669" w:rsidRDefault="00564669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4"/>
    <w:rsid w:val="00021E38"/>
    <w:rsid w:val="00076E82"/>
    <w:rsid w:val="000A461C"/>
    <w:rsid w:val="000A5840"/>
    <w:rsid w:val="000F72E8"/>
    <w:rsid w:val="0015712B"/>
    <w:rsid w:val="00171863"/>
    <w:rsid w:val="001D60D0"/>
    <w:rsid w:val="001E1387"/>
    <w:rsid w:val="00250E59"/>
    <w:rsid w:val="00250E9C"/>
    <w:rsid w:val="00252A06"/>
    <w:rsid w:val="00317A6C"/>
    <w:rsid w:val="0039788C"/>
    <w:rsid w:val="00397FD1"/>
    <w:rsid w:val="0045633A"/>
    <w:rsid w:val="004B5F15"/>
    <w:rsid w:val="004C6F24"/>
    <w:rsid w:val="004D7A3E"/>
    <w:rsid w:val="00564669"/>
    <w:rsid w:val="005867DA"/>
    <w:rsid w:val="005B0072"/>
    <w:rsid w:val="005C4C54"/>
    <w:rsid w:val="00600B0B"/>
    <w:rsid w:val="00602D2F"/>
    <w:rsid w:val="006838D5"/>
    <w:rsid w:val="006D7AC9"/>
    <w:rsid w:val="006E10AE"/>
    <w:rsid w:val="00706D37"/>
    <w:rsid w:val="00726AD8"/>
    <w:rsid w:val="00763DA4"/>
    <w:rsid w:val="00783CF0"/>
    <w:rsid w:val="007A2B16"/>
    <w:rsid w:val="00855222"/>
    <w:rsid w:val="008D4A99"/>
    <w:rsid w:val="00907DEC"/>
    <w:rsid w:val="009164F6"/>
    <w:rsid w:val="00973536"/>
    <w:rsid w:val="00994CF9"/>
    <w:rsid w:val="009A49C7"/>
    <w:rsid w:val="009E715E"/>
    <w:rsid w:val="00A2506A"/>
    <w:rsid w:val="00A3527A"/>
    <w:rsid w:val="00A46FD9"/>
    <w:rsid w:val="00A511A3"/>
    <w:rsid w:val="00A51C2A"/>
    <w:rsid w:val="00B2191E"/>
    <w:rsid w:val="00B41DB9"/>
    <w:rsid w:val="00B95DB2"/>
    <w:rsid w:val="00B9776E"/>
    <w:rsid w:val="00BC3CF3"/>
    <w:rsid w:val="00BF5526"/>
    <w:rsid w:val="00C15339"/>
    <w:rsid w:val="00C35876"/>
    <w:rsid w:val="00CC15F4"/>
    <w:rsid w:val="00CF10F1"/>
    <w:rsid w:val="00D17284"/>
    <w:rsid w:val="00DA0BD7"/>
    <w:rsid w:val="00DB5C16"/>
    <w:rsid w:val="00DD5B58"/>
    <w:rsid w:val="00E035E2"/>
    <w:rsid w:val="00E50422"/>
    <w:rsid w:val="00E61BEA"/>
    <w:rsid w:val="00E641FE"/>
    <w:rsid w:val="00EA244F"/>
    <w:rsid w:val="00F10712"/>
    <w:rsid w:val="00F804E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AB5D9-D40C-4771-AF8A-34CFB1B2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CC15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17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0.119.1.1\tausch102$\Lehrer%20Tauschlaufwerk\Leistungsbeurteilung%20HFH%20Schule\Klasse%209\Deut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hirn-adm</dc:creator>
  <cp:lastModifiedBy>Michael Hirn</cp:lastModifiedBy>
  <cp:revision>3</cp:revision>
  <dcterms:created xsi:type="dcterms:W3CDTF">2020-04-03T08:09:00Z</dcterms:created>
  <dcterms:modified xsi:type="dcterms:W3CDTF">2024-02-27T09:34:00Z</dcterms:modified>
</cp:coreProperties>
</file>